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11" w:rsidRPr="00F416D8" w:rsidRDefault="00CE7211" w:rsidP="00CE72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Список выпускников 9 класса 2018-19</w:t>
      </w:r>
      <w:r w:rsidRPr="00F416D8">
        <w:rPr>
          <w:rFonts w:ascii="Times New Roman" w:eastAsia="Calibri" w:hAnsi="Times New Roman" w:cs="Times New Roman"/>
          <w:b/>
          <w:sz w:val="24"/>
          <w:szCs w:val="24"/>
        </w:rPr>
        <w:t xml:space="preserve"> уч. года, поступивших в средние учебные заведения  (техникум, училище, колледж). 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4661"/>
        <w:gridCol w:w="3932"/>
        <w:gridCol w:w="18"/>
      </w:tblGrid>
      <w:tr w:rsidR="00CE7211" w:rsidRPr="00F416D8" w:rsidTr="00404966">
        <w:trPr>
          <w:gridAfter w:val="1"/>
          <w:wAfter w:w="18" w:type="dxa"/>
          <w:trHeight w:val="138"/>
        </w:trPr>
        <w:tc>
          <w:tcPr>
            <w:tcW w:w="714" w:type="dxa"/>
          </w:tcPr>
          <w:p w:rsidR="00CE7211" w:rsidRPr="00F416D8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1" w:type="dxa"/>
          </w:tcPr>
          <w:p w:rsidR="00CE7211" w:rsidRPr="00F416D8" w:rsidRDefault="00CE7211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 (полностью)</w:t>
            </w:r>
          </w:p>
        </w:tc>
        <w:tc>
          <w:tcPr>
            <w:tcW w:w="3932" w:type="dxa"/>
          </w:tcPr>
          <w:p w:rsidR="00CE7211" w:rsidRPr="00F416D8" w:rsidRDefault="00CE7211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</w:tr>
      <w:tr w:rsidR="00CE7211" w:rsidRPr="00F416D8" w:rsidTr="00404966">
        <w:trPr>
          <w:trHeight w:val="138"/>
        </w:trPr>
        <w:tc>
          <w:tcPr>
            <w:tcW w:w="9325" w:type="dxa"/>
            <w:gridSpan w:val="4"/>
          </w:tcPr>
          <w:p w:rsidR="00CE7211" w:rsidRDefault="00CE7211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ГБОУ СПО «Технический колледж»  им. Поташова г.Наб.Челны</w:t>
            </w:r>
          </w:p>
          <w:p w:rsidR="00CE7211" w:rsidRPr="00F416D8" w:rsidRDefault="00CE7211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E7211" w:rsidRPr="00F416D8" w:rsidTr="00404966">
        <w:trPr>
          <w:trHeight w:val="312"/>
        </w:trPr>
        <w:tc>
          <w:tcPr>
            <w:tcW w:w="714" w:type="dxa"/>
          </w:tcPr>
          <w:p w:rsidR="00CE7211" w:rsidRPr="00F416D8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CE7211" w:rsidRPr="00F416D8" w:rsidRDefault="00CE7211" w:rsidP="0040496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Маркитан Владислав Олегович</w:t>
            </w:r>
          </w:p>
        </w:tc>
        <w:tc>
          <w:tcPr>
            <w:tcW w:w="3950" w:type="dxa"/>
            <w:gridSpan w:val="2"/>
          </w:tcPr>
          <w:p w:rsidR="00CE7211" w:rsidRPr="00F416D8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E7211" w:rsidRPr="00F416D8" w:rsidTr="00404966">
        <w:trPr>
          <w:trHeight w:val="312"/>
        </w:trPr>
        <w:tc>
          <w:tcPr>
            <w:tcW w:w="714" w:type="dxa"/>
          </w:tcPr>
          <w:p w:rsidR="00CE7211" w:rsidRPr="00F416D8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1" w:type="dxa"/>
          </w:tcPr>
          <w:p w:rsidR="00CE7211" w:rsidRPr="00F416D8" w:rsidRDefault="00CE7211" w:rsidP="0040496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Тимашев Тимур Васильевич</w:t>
            </w:r>
          </w:p>
        </w:tc>
        <w:tc>
          <w:tcPr>
            <w:tcW w:w="3950" w:type="dxa"/>
            <w:gridSpan w:val="2"/>
          </w:tcPr>
          <w:p w:rsidR="00CE7211" w:rsidRPr="00F416D8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E7211" w:rsidRPr="00F416D8" w:rsidTr="00404966">
        <w:trPr>
          <w:trHeight w:val="370"/>
        </w:trPr>
        <w:tc>
          <w:tcPr>
            <w:tcW w:w="9325" w:type="dxa"/>
            <w:gridSpan w:val="4"/>
          </w:tcPr>
          <w:p w:rsidR="00CE7211" w:rsidRPr="003B2841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 w:rsidRPr="003B2841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ГАПОУ «Набережночелнинский педагогический колледж»</w:t>
            </w:r>
          </w:p>
        </w:tc>
      </w:tr>
      <w:tr w:rsidR="00CE7211" w:rsidRPr="00F416D8" w:rsidTr="00404966">
        <w:trPr>
          <w:trHeight w:val="370"/>
        </w:trPr>
        <w:tc>
          <w:tcPr>
            <w:tcW w:w="714" w:type="dxa"/>
          </w:tcPr>
          <w:p w:rsidR="00CE7211" w:rsidRPr="00F416D8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CE7211" w:rsidRPr="00F416D8" w:rsidRDefault="00CE7211" w:rsidP="0040496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Семиволкова Екатерина Сергеевна</w:t>
            </w:r>
          </w:p>
        </w:tc>
        <w:tc>
          <w:tcPr>
            <w:tcW w:w="3950" w:type="dxa"/>
            <w:gridSpan w:val="2"/>
          </w:tcPr>
          <w:p w:rsidR="00CE7211" w:rsidRPr="00F416D8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E7211" w:rsidRPr="00F416D8" w:rsidTr="00404966">
        <w:trPr>
          <w:trHeight w:val="370"/>
        </w:trPr>
        <w:tc>
          <w:tcPr>
            <w:tcW w:w="9325" w:type="dxa"/>
            <w:gridSpan w:val="4"/>
          </w:tcPr>
          <w:p w:rsidR="00CE7211" w:rsidRPr="00372ED2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ГАПОУ «Камский государственный автомеханический техникум им.Л.Б.Васильева</w:t>
            </w:r>
            <w:r w:rsidRPr="00372ED2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E7211" w:rsidRPr="00F416D8" w:rsidTr="00404966">
        <w:trPr>
          <w:trHeight w:val="370"/>
        </w:trPr>
        <w:tc>
          <w:tcPr>
            <w:tcW w:w="714" w:type="dxa"/>
          </w:tcPr>
          <w:p w:rsidR="00CE7211" w:rsidRPr="00F416D8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CE7211" w:rsidRPr="00F416D8" w:rsidRDefault="00CE7211" w:rsidP="0040496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 Арслан Анатольевич</w:t>
            </w:r>
          </w:p>
        </w:tc>
        <w:tc>
          <w:tcPr>
            <w:tcW w:w="3950" w:type="dxa"/>
            <w:gridSpan w:val="2"/>
          </w:tcPr>
          <w:p w:rsidR="00CE7211" w:rsidRPr="00F416D8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E7211" w:rsidRPr="00F416D8" w:rsidTr="00404966">
        <w:trPr>
          <w:trHeight w:val="370"/>
        </w:trPr>
        <w:tc>
          <w:tcPr>
            <w:tcW w:w="9325" w:type="dxa"/>
            <w:gridSpan w:val="4"/>
          </w:tcPr>
          <w:p w:rsidR="00CE7211" w:rsidRPr="00372ED2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 w:rsidRPr="00372ED2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ГА</w:t>
            </w: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ПОУ  «Набережночелнинский технологический техникум</w:t>
            </w:r>
            <w:r w:rsidRPr="00372ED2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E7211" w:rsidRPr="00F416D8" w:rsidTr="00404966">
        <w:trPr>
          <w:trHeight w:val="370"/>
        </w:trPr>
        <w:tc>
          <w:tcPr>
            <w:tcW w:w="714" w:type="dxa"/>
          </w:tcPr>
          <w:p w:rsidR="00CE7211" w:rsidRPr="00F416D8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CE7211" w:rsidRPr="00F416D8" w:rsidRDefault="00CE7211" w:rsidP="0040496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Регина Алмазовна</w:t>
            </w:r>
          </w:p>
        </w:tc>
        <w:tc>
          <w:tcPr>
            <w:tcW w:w="3950" w:type="dxa"/>
            <w:gridSpan w:val="2"/>
          </w:tcPr>
          <w:p w:rsidR="00CE7211" w:rsidRPr="00F416D8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E7211" w:rsidRPr="00F416D8" w:rsidTr="00F73706">
        <w:trPr>
          <w:trHeight w:val="370"/>
        </w:trPr>
        <w:tc>
          <w:tcPr>
            <w:tcW w:w="9325" w:type="dxa"/>
            <w:gridSpan w:val="4"/>
          </w:tcPr>
          <w:p w:rsidR="00CE7211" w:rsidRPr="00CE7211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ГАПОУ «Набережночелнинский медицинский колледж»</w:t>
            </w:r>
          </w:p>
        </w:tc>
      </w:tr>
      <w:tr w:rsidR="00CE7211" w:rsidRPr="00F416D8" w:rsidTr="00404966">
        <w:trPr>
          <w:trHeight w:val="370"/>
        </w:trPr>
        <w:tc>
          <w:tcPr>
            <w:tcW w:w="714" w:type="dxa"/>
          </w:tcPr>
          <w:p w:rsidR="00CE7211" w:rsidRDefault="00CE7211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CE7211" w:rsidRDefault="00CE7211" w:rsidP="0040496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 Зарина Маратовна</w:t>
            </w:r>
          </w:p>
        </w:tc>
        <w:tc>
          <w:tcPr>
            <w:tcW w:w="3950" w:type="dxa"/>
            <w:gridSpan w:val="2"/>
          </w:tcPr>
          <w:p w:rsidR="00CE7211" w:rsidRPr="00F416D8" w:rsidRDefault="00CE7211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</w:tbl>
    <w:p w:rsidR="00CE7211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Всего -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Поступили - 6</w:t>
      </w: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Из них: СПО-  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              УНПО-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СОШ РФ-0</w:t>
      </w: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СОШ РТ- 0</w:t>
      </w:r>
    </w:p>
    <w:p w:rsidR="00CE7211" w:rsidRPr="00F416D8" w:rsidRDefault="00CE7211" w:rsidP="00CE721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СОШ района- 0</w:t>
      </w:r>
    </w:p>
    <w:p w:rsidR="00CE7211" w:rsidRPr="0092345B" w:rsidRDefault="00CE7211" w:rsidP="00CE7211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МБОУ «Комсомольская СОШ»</w:t>
      </w: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  А.А.Аглямова</w:t>
      </w: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6718" w:rsidRDefault="00E5630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63D35E" wp14:editId="274BAD0C">
                <wp:extent cx="304800" cy="304800"/>
                <wp:effectExtent l="0" t="0" r="0" b="0"/>
                <wp:docPr id="3" name="AutoShape 3" descr="https://list-kalendarya.ru/wp-content/uploads/2019/uchebnyj/uchebnyj-kalendar-2019-2020-gorizontalnyj-albomnyj-pustoj-m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ist-kalendarya.ru/wp-content/uploads/2019/uchebnyj/uchebnyj-kalendar-2019-2020-gorizontalnyj-albomnyj-pustoj-min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yUyPaQEDAAA9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ist-kalendarya.ru/wp-content/uploads/2019/uchebnyj/uchebnyj-kalendar-2019-2020-gorizontalnyj-albomnyj-pustoj-m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list-kalendarya.ru/wp-content/uploads/2019/uchebnyj/uchebnyj-kalendar-2019-2020-gorizontalnyj-albomnyj-pustoj-min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Y0FAJJwMAAE4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list-kalendarya.ru/wp-content/uploads/2019/uchebnyj/uchebnyj-kalendar-2019-2020-gorizontalnyj-albomnyj-pustoj-m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list-kalendarya.ru/wp-content/uploads/2019/uchebnyj/uchebnyj-kalendar-2019-2020-gorizontalnyj-albomnyj-pustoj-min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t8jZDLQMAAE4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820F7F" w:rsidRDefault="00820F7F"/>
    <w:p w:rsidR="00820F7F" w:rsidRDefault="00820F7F"/>
    <w:p w:rsidR="00820F7F" w:rsidRPr="00F416D8" w:rsidRDefault="00820F7F" w:rsidP="00820F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учащихся выбывших за 2018-19 уч. года и</w:t>
      </w:r>
      <w:r w:rsidRPr="00F416D8">
        <w:rPr>
          <w:rFonts w:ascii="Times New Roman" w:eastAsia="Calibri" w:hAnsi="Times New Roman" w:cs="Times New Roman"/>
          <w:b/>
          <w:sz w:val="24"/>
          <w:szCs w:val="24"/>
        </w:rPr>
        <w:t xml:space="preserve"> поступивших в средние учебные заведения  (техникум, училище, колледж). 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4661"/>
        <w:gridCol w:w="3932"/>
        <w:gridCol w:w="18"/>
      </w:tblGrid>
      <w:tr w:rsidR="00820F7F" w:rsidRPr="00F416D8" w:rsidTr="00404966">
        <w:trPr>
          <w:gridAfter w:val="1"/>
          <w:wAfter w:w="18" w:type="dxa"/>
          <w:trHeight w:val="138"/>
        </w:trPr>
        <w:tc>
          <w:tcPr>
            <w:tcW w:w="714" w:type="dxa"/>
          </w:tcPr>
          <w:p w:rsidR="00820F7F" w:rsidRPr="00F416D8" w:rsidRDefault="00820F7F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1" w:type="dxa"/>
          </w:tcPr>
          <w:p w:rsidR="00820F7F" w:rsidRPr="00F416D8" w:rsidRDefault="00820F7F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 (полностью)</w:t>
            </w:r>
          </w:p>
        </w:tc>
        <w:tc>
          <w:tcPr>
            <w:tcW w:w="3932" w:type="dxa"/>
          </w:tcPr>
          <w:p w:rsidR="00820F7F" w:rsidRPr="00F416D8" w:rsidRDefault="00820F7F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</w:tr>
      <w:tr w:rsidR="00820F7F" w:rsidRPr="00F416D8" w:rsidTr="00404966">
        <w:trPr>
          <w:trHeight w:val="138"/>
        </w:trPr>
        <w:tc>
          <w:tcPr>
            <w:tcW w:w="9325" w:type="dxa"/>
            <w:gridSpan w:val="4"/>
          </w:tcPr>
          <w:p w:rsidR="00820F7F" w:rsidRDefault="00820F7F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ГАПОУ «Набережночелнинский политехнический колледж»</w:t>
            </w:r>
          </w:p>
          <w:p w:rsidR="00820F7F" w:rsidRPr="00F416D8" w:rsidRDefault="00820F7F" w:rsidP="0040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20F7F" w:rsidRPr="00F416D8" w:rsidTr="00404966">
        <w:trPr>
          <w:trHeight w:val="312"/>
        </w:trPr>
        <w:tc>
          <w:tcPr>
            <w:tcW w:w="714" w:type="dxa"/>
          </w:tcPr>
          <w:p w:rsidR="00820F7F" w:rsidRPr="00F416D8" w:rsidRDefault="00820F7F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820F7F" w:rsidRPr="00F416D8" w:rsidRDefault="00820F7F" w:rsidP="0040496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Шарифов Альфир Дамилевич (9 класс)</w:t>
            </w:r>
          </w:p>
        </w:tc>
        <w:tc>
          <w:tcPr>
            <w:tcW w:w="3950" w:type="dxa"/>
            <w:gridSpan w:val="2"/>
          </w:tcPr>
          <w:p w:rsidR="00820F7F" w:rsidRPr="00F416D8" w:rsidRDefault="00820F7F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820F7F" w:rsidRPr="00F416D8" w:rsidTr="00404966">
        <w:trPr>
          <w:trHeight w:val="370"/>
        </w:trPr>
        <w:tc>
          <w:tcPr>
            <w:tcW w:w="9325" w:type="dxa"/>
            <w:gridSpan w:val="4"/>
          </w:tcPr>
          <w:p w:rsidR="00820F7F" w:rsidRPr="003B2841" w:rsidRDefault="00820F7F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ФГБОУ ВО «НГПУ</w:t>
            </w:r>
            <w:r w:rsidRPr="003B2841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20F7F" w:rsidRPr="00F416D8" w:rsidTr="00404966">
        <w:trPr>
          <w:trHeight w:val="370"/>
        </w:trPr>
        <w:tc>
          <w:tcPr>
            <w:tcW w:w="714" w:type="dxa"/>
          </w:tcPr>
          <w:p w:rsidR="00820F7F" w:rsidRPr="00F416D8" w:rsidRDefault="00820F7F" w:rsidP="00404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820F7F" w:rsidRPr="00F416D8" w:rsidRDefault="00820F7F" w:rsidP="0040496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Тимиргалиева Лейсан Ильфаковна (9 класс</w:t>
            </w:r>
          </w:p>
        </w:tc>
        <w:tc>
          <w:tcPr>
            <w:tcW w:w="3950" w:type="dxa"/>
            <w:gridSpan w:val="2"/>
          </w:tcPr>
          <w:p w:rsidR="00820F7F" w:rsidRPr="00F416D8" w:rsidRDefault="00820F7F" w:rsidP="004049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</w:tbl>
    <w:p w:rsidR="00820F7F" w:rsidRDefault="00820F7F"/>
    <w:p w:rsidR="00820F7F" w:rsidRPr="00820F7F" w:rsidRDefault="00820F7F" w:rsidP="00820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820F7F">
        <w:rPr>
          <w:rFonts w:ascii="Times New Roman" w:hAnsi="Times New Roman" w:cs="Times New Roman"/>
          <w:sz w:val="24"/>
          <w:szCs w:val="24"/>
        </w:rPr>
        <w:t>Директор МБОУ «Комсомольская СОШ»                                       А.А.Аглямова</w:t>
      </w:r>
    </w:p>
    <w:sectPr w:rsidR="00820F7F" w:rsidRPr="0082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11"/>
    <w:rsid w:val="00476718"/>
    <w:rsid w:val="00820F7F"/>
    <w:rsid w:val="00C241E6"/>
    <w:rsid w:val="00CE7211"/>
    <w:rsid w:val="00DD6511"/>
    <w:rsid w:val="00E56305"/>
    <w:rsid w:val="00E701AE"/>
    <w:rsid w:val="00E9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1E6"/>
    <w:rPr>
      <w:b/>
      <w:bCs/>
    </w:rPr>
  </w:style>
  <w:style w:type="character" w:styleId="a5">
    <w:name w:val="Emphasis"/>
    <w:basedOn w:val="a0"/>
    <w:uiPriority w:val="20"/>
    <w:qFormat/>
    <w:rsid w:val="00C241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1E6"/>
    <w:rPr>
      <w:b/>
      <w:bCs/>
    </w:rPr>
  </w:style>
  <w:style w:type="character" w:styleId="a5">
    <w:name w:val="Emphasis"/>
    <w:basedOn w:val="a0"/>
    <w:uiPriority w:val="20"/>
    <w:qFormat/>
    <w:rsid w:val="00C241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Комсомольская</dc:creator>
  <cp:lastModifiedBy>ПК Комсомольская</cp:lastModifiedBy>
  <cp:revision>2</cp:revision>
  <cp:lastPrinted>2019-09-11T15:23:00Z</cp:lastPrinted>
  <dcterms:created xsi:type="dcterms:W3CDTF">2019-09-11T15:25:00Z</dcterms:created>
  <dcterms:modified xsi:type="dcterms:W3CDTF">2019-09-11T15:25:00Z</dcterms:modified>
</cp:coreProperties>
</file>